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95C5059" w:rsidR="00677F6F" w:rsidRDefault="00B92AF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677F6F" w:rsidRDefault="00677F6F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677F6F" w:rsidRDefault="00B92AF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677F6F" w:rsidRDefault="00677F6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5BC0692" w:rsidR="00677F6F" w:rsidRDefault="00B92AF7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рассмотрим вариации систем уравнений и неравенств</w:t>
      </w:r>
    </w:p>
    <w:p w14:paraId="5DAB6C7B" w14:textId="047D4865" w:rsidR="00677F6F" w:rsidRDefault="00677F6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677F6F" w:rsidRDefault="00B92AF7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677F6F" w:rsidRDefault="00B92AF7" w:rsidP="49098E1B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677F6F" w:rsidRDefault="00B92AF7" w:rsidP="76FFDA90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2EB378F" w14:textId="77777777" w:rsidR="00677F6F" w:rsidRDefault="00677F6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FD608" w14:textId="77777777" w:rsidR="00677F6F" w:rsidRDefault="00B92AF7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186B18DE" w14:textId="4A0D4D8B" w:rsidR="00677F6F" w:rsidRDefault="00677F6F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25B0CA1F" w14:textId="5F9D9F33" w:rsidR="2A0FD608" w:rsidRDefault="2A0FD608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7222144B" w14:textId="0CB9613C" w:rsidR="6B267453" w:rsidRDefault="6B267453" w:rsidP="6B2674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062AA062" w14:textId="2D77C252" w:rsidR="6B267453" w:rsidRDefault="6B267453" w:rsidP="6B2674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Равносильность</w:t>
      </w:r>
      <w:r w:rsidR="00B92AF7">
        <w:rPr>
          <w:rFonts w:ascii="Times New Roman" w:eastAsia="Times New Roman" w:hAnsi="Times New Roman" w:cs="Times New Roman"/>
          <w:sz w:val="28"/>
          <w:szCs w:val="28"/>
        </w:rPr>
        <w:t xml:space="preserve"> уравнений, неравенств, систем.</w:t>
      </w:r>
    </w:p>
    <w:p w14:paraId="199AF552" w14:textId="27B52533" w:rsidR="6B267453" w:rsidRDefault="6B267453" w:rsidP="6B2674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Неравенства. (</w:t>
      </w:r>
      <w:r w:rsidR="00B92A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B92A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5D813EF" w14:textId="26C0295C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Напомним свойства числовых неравенств.</w:t>
      </w:r>
    </w:p>
    <w:p w14:paraId="4844D2C7" w14:textId="664EA54F" w:rsidR="6B267453" w:rsidRDefault="6B267453" w:rsidP="6B26745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а &gt;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b , то b &lt; а; наоборот, если а &lt; b, то b &gt; а.</w:t>
      </w:r>
    </w:p>
    <w:p w14:paraId="7D9C4C62" w14:textId="6DE2FDD7" w:rsidR="6B267453" w:rsidRDefault="6B267453" w:rsidP="6B26745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а &gt;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b и b &gt; c, то а &gt; c. Точно так же, если а &lt; b и b &lt; c, то а &lt; c.</w:t>
      </w:r>
    </w:p>
    <w:p w14:paraId="3DE27F10" w14:textId="06E3A9BD" w:rsidR="6B267453" w:rsidRDefault="6B267453" w:rsidP="6B26745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а &gt;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b, то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а+c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&gt;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b+c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(и  а–c &gt; b–c). Если же а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&lt; b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а+c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&lt;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b+c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(и а–c &lt; b–c), к обеим частям неравенства можно прибавлять (или из них вычесть) одну и ту же величину.</w:t>
      </w:r>
    </w:p>
    <w:p w14:paraId="476BD69B" w14:textId="12E9FA9C" w:rsidR="6B267453" w:rsidRDefault="6B267453" w:rsidP="6B26745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а &gt;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b и c &gt; d, то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а+c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&gt;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b+d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; точно так же, если а &lt; b и c &lt; d, то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а+c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&lt;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b+d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, два неравенства одинакового смысла можно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почленно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складывать.</w:t>
      </w:r>
    </w:p>
    <w:p w14:paraId="4A24AE13" w14:textId="6B60D7B0" w:rsidR="6B267453" w:rsidRDefault="6B267453" w:rsidP="6B26745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а &gt;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b и c &lt; d, то а–c &gt; b–d; если а &lt; b и c &gt; d, то а–c &lt; b–d,</w:t>
      </w:r>
      <w:r w:rsidR="00B92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из одного неравенства можно </w:t>
      </w:r>
      <w:bookmarkStart w:id="0" w:name="_GoBack"/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почленно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6B267453">
        <w:rPr>
          <w:rFonts w:ascii="Times New Roman" w:eastAsia="Times New Roman" w:hAnsi="Times New Roman" w:cs="Times New Roman"/>
          <w:sz w:val="28"/>
          <w:szCs w:val="28"/>
        </w:rPr>
        <w:t>вычесть другое неравенство противоположного смысла, оставляя знак того неравенства, из которого вычиталось другое.</w:t>
      </w:r>
    </w:p>
    <w:p w14:paraId="232B3681" w14:textId="4A60182E" w:rsidR="6B267453" w:rsidRDefault="6B267453" w:rsidP="6B26745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а &gt;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b и c &gt; d , где а, b, c, d &gt; 0, то а c &gt;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bd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и если а &lt; b и c &lt; d, где а, b, c, d &gt; 0, то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аc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&lt;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bd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, неравенства одного смысла на множестве положительных чисел можно </w:t>
      </w:r>
      <w:proofErr w:type="spellStart"/>
      <w:r w:rsidRPr="6B267453">
        <w:rPr>
          <w:rFonts w:ascii="Times New Roman" w:eastAsia="Times New Roman" w:hAnsi="Times New Roman" w:cs="Times New Roman"/>
          <w:sz w:val="28"/>
          <w:szCs w:val="28"/>
        </w:rPr>
        <w:t>почленно</w:t>
      </w:r>
      <w:proofErr w:type="spell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перемножать (</w:t>
      </w:r>
      <w:r w:rsidR="00B92AF7" w:rsidRPr="6B267453">
        <w:rPr>
          <w:rFonts w:ascii="Times New Roman" w:eastAsia="Times New Roman" w:hAnsi="Times New Roman" w:cs="Times New Roman"/>
          <w:sz w:val="28"/>
          <w:szCs w:val="28"/>
        </w:rPr>
        <w:t>справедливо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и для деления).</w:t>
      </w:r>
    </w:p>
    <w:p w14:paraId="0DE41533" w14:textId="5E4BCF1E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D46A4" w14:textId="575BD966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Запишите в тетрадь:</w:t>
      </w:r>
    </w:p>
    <w:p w14:paraId="68373A4F" w14:textId="0025114C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0154A" w14:textId="0855C33D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Пример 1. Решить неравенство</w:t>
      </w:r>
    </w:p>
    <w:p w14:paraId="65017CE5" w14:textId="3AD589CF" w:rsidR="6B267453" w:rsidRDefault="6B267453" w:rsidP="6B267453">
      <w:pPr>
        <w:jc w:val="both"/>
      </w:pPr>
      <w:r>
        <w:rPr>
          <w:noProof/>
        </w:rPr>
        <w:drawing>
          <wp:inline distT="0" distB="0" distL="0" distR="0" wp14:anchorId="3CF79340" wp14:editId="45B40965">
            <wp:extent cx="685800" cy="333375"/>
            <wp:effectExtent l="0" t="0" r="0" b="0"/>
            <wp:docPr id="128308547" name="Рисунок 128308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83AB" w14:textId="313E1D32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4ED82B95" w14:textId="55AD3BAB" w:rsidR="6B267453" w:rsidRDefault="6B267453" w:rsidP="6B267453">
      <w:pPr>
        <w:jc w:val="both"/>
      </w:pPr>
      <w:r>
        <w:rPr>
          <w:noProof/>
        </w:rPr>
        <w:lastRenderedPageBreak/>
        <w:drawing>
          <wp:inline distT="0" distB="0" distL="0" distR="0" wp14:anchorId="091D9488" wp14:editId="51E011DF">
            <wp:extent cx="3124200" cy="333375"/>
            <wp:effectExtent l="0" t="0" r="0" b="0"/>
            <wp:docPr id="1269133038" name="Рисунок 126913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906BB" w14:textId="2F1EE52F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Ответ: х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&lt; –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0B35561B" w14:textId="70AB0DB7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EFBDC" w14:textId="3C1CC930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Пример 2. Решить систему неравенств</w:t>
      </w:r>
    </w:p>
    <w:p w14:paraId="147AA131" w14:textId="2CD78E19" w:rsidR="6B267453" w:rsidRDefault="6B267453" w:rsidP="6B267453">
      <w:pPr>
        <w:jc w:val="both"/>
      </w:pPr>
      <w:r>
        <w:rPr>
          <w:noProof/>
        </w:rPr>
        <w:drawing>
          <wp:inline distT="0" distB="0" distL="0" distR="0" wp14:anchorId="6433D79B" wp14:editId="4CB43D71">
            <wp:extent cx="600075" cy="409575"/>
            <wp:effectExtent l="0" t="0" r="0" b="0"/>
            <wp:docPr id="1766967769" name="Рисунок 1766967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24903" w14:textId="35ED0DE5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2943B66A" w14:textId="7D265CB9" w:rsidR="6B267453" w:rsidRDefault="6B267453" w:rsidP="6B267453">
      <w:pPr>
        <w:jc w:val="both"/>
      </w:pPr>
      <w:r>
        <w:rPr>
          <w:noProof/>
        </w:rPr>
        <w:drawing>
          <wp:inline distT="0" distB="0" distL="0" distR="0" wp14:anchorId="0FD31073" wp14:editId="5638229B">
            <wp:extent cx="2190750" cy="428625"/>
            <wp:effectExtent l="0" t="0" r="0" b="0"/>
            <wp:docPr id="1119317967" name="Рисунок 1119317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8ED63" w14:textId="58FF4290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Ответ: (– 2; 0].</w:t>
      </w:r>
    </w:p>
    <w:p w14:paraId="1616A9D2" w14:textId="135C59B4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C6EC4" w14:textId="2D80ECE7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Пример 3. Решите неравенство</w:t>
      </w:r>
    </w:p>
    <w:p w14:paraId="03B49D04" w14:textId="724F17F4" w:rsidR="6B267453" w:rsidRDefault="6B267453" w:rsidP="6B267453">
      <w:pPr>
        <w:jc w:val="both"/>
      </w:pPr>
      <w:r>
        <w:rPr>
          <w:noProof/>
        </w:rPr>
        <w:drawing>
          <wp:inline distT="0" distB="0" distL="0" distR="0" wp14:anchorId="44D0A133" wp14:editId="20EF2C6D">
            <wp:extent cx="657225" cy="342900"/>
            <wp:effectExtent l="0" t="0" r="0" b="0"/>
            <wp:docPr id="407732580" name="Рисунок 40773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AF238" w14:textId="39F62E33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6A316143" w14:textId="01F48581" w:rsidR="6B267453" w:rsidRDefault="6B267453" w:rsidP="6B267453">
      <w:pPr>
        <w:jc w:val="both"/>
      </w:pPr>
      <w:r>
        <w:rPr>
          <w:noProof/>
        </w:rPr>
        <w:drawing>
          <wp:inline distT="0" distB="0" distL="0" distR="0" wp14:anchorId="1344543D" wp14:editId="1E1423A5">
            <wp:extent cx="3267075" cy="342900"/>
            <wp:effectExtent l="0" t="0" r="0" b="0"/>
            <wp:docPr id="995142329" name="Рисунок 99514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B853" w14:textId="554058AC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14:paraId="20904E1A" w14:textId="0CAB0E1E" w:rsidR="6B267453" w:rsidRDefault="6B267453" w:rsidP="6B267453">
      <w:pPr>
        <w:jc w:val="both"/>
      </w:pPr>
      <w:r>
        <w:rPr>
          <w:noProof/>
        </w:rPr>
        <w:drawing>
          <wp:inline distT="0" distB="0" distL="0" distR="0" wp14:anchorId="1C33A310" wp14:editId="53951931">
            <wp:extent cx="866775" cy="219075"/>
            <wp:effectExtent l="0" t="0" r="0" b="0"/>
            <wp:docPr id="2049469359" name="Рисунок 204946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C6E32" w14:textId="03B345EA" w:rsidR="6B267453" w:rsidRDefault="6B267453" w:rsidP="6B267453">
      <w:pPr>
        <w:jc w:val="both"/>
      </w:pPr>
    </w:p>
    <w:p w14:paraId="6B962D05" w14:textId="7C6C3DC4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Пример 15. Решите неравенство</w:t>
      </w:r>
    </w:p>
    <w:p w14:paraId="55D953C2" w14:textId="21177415" w:rsidR="6B267453" w:rsidRDefault="6B267453" w:rsidP="6B267453">
      <w:pPr>
        <w:jc w:val="both"/>
      </w:pPr>
      <w:r>
        <w:rPr>
          <w:noProof/>
        </w:rPr>
        <w:drawing>
          <wp:inline distT="0" distB="0" distL="0" distR="0" wp14:anchorId="3C95A6B7" wp14:editId="235E1047">
            <wp:extent cx="1238250" cy="390525"/>
            <wp:effectExtent l="0" t="0" r="0" b="0"/>
            <wp:docPr id="2086331022" name="Рисунок 208633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7EF65" w14:textId="17D9F5EA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1AAE6FF9" w14:textId="48B78AFB" w:rsidR="6B267453" w:rsidRDefault="6B267453" w:rsidP="6B267453">
      <w:pPr>
        <w:jc w:val="both"/>
      </w:pPr>
      <w:r>
        <w:rPr>
          <w:noProof/>
        </w:rPr>
        <w:drawing>
          <wp:inline distT="0" distB="0" distL="0" distR="0" wp14:anchorId="640FF30A" wp14:editId="53EC6488">
            <wp:extent cx="3686175" cy="857250"/>
            <wp:effectExtent l="0" t="0" r="0" b="0"/>
            <wp:docPr id="1484144917" name="Рисунок 1484144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58DAB" w14:textId="4AE55BA8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1859A6A9" wp14:editId="7706A906">
            <wp:extent cx="1323975" cy="180975"/>
            <wp:effectExtent l="0" t="0" r="0" b="0"/>
            <wp:docPr id="333541961" name="Рисунок 33354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C9745" w14:textId="351497F4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28A1C" w14:textId="62E3CA85" w:rsidR="6B267453" w:rsidRDefault="6B267453" w:rsidP="6B267453">
      <w:pPr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</w:p>
    <w:p w14:paraId="7A0120AC" w14:textId="160F6151" w:rsidR="6B267453" w:rsidRDefault="6B267453" w:rsidP="6B26745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lastRenderedPageBreak/>
        <w:t>Решите неравенство 2х – 5 ≤ 3 + х</w:t>
      </w:r>
    </w:p>
    <w:p w14:paraId="445A3BD0" w14:textId="47C471CF" w:rsidR="6B267453" w:rsidRDefault="6B267453" w:rsidP="6B26745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Решите неравенство – 5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х &gt;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0,25</w:t>
      </w:r>
    </w:p>
    <w:p w14:paraId="537EFC4A" w14:textId="59FA2AB4" w:rsidR="6B267453" w:rsidRDefault="6B267453" w:rsidP="6B26745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Решите неравенство </w:t>
      </w:r>
      <w:r>
        <w:rPr>
          <w:noProof/>
        </w:rPr>
        <w:drawing>
          <wp:inline distT="0" distB="0" distL="0" distR="0" wp14:anchorId="16C40940" wp14:editId="59712A13">
            <wp:extent cx="609600" cy="142875"/>
            <wp:effectExtent l="0" t="0" r="0" b="0"/>
            <wp:docPr id="207441109" name="Рисунок 20744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C95F2" w14:textId="4556BEAB" w:rsidR="6B267453" w:rsidRDefault="6B267453" w:rsidP="6B26745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Решите неравенство 2 – 5х ≥ – 3х</w:t>
      </w:r>
    </w:p>
    <w:p w14:paraId="2115D7B5" w14:textId="26C25283" w:rsidR="6B267453" w:rsidRDefault="6B267453" w:rsidP="6B26745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Решите неравенство х + 2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&lt; 5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>x – 2(x – 3)</w:t>
      </w:r>
    </w:p>
    <w:p w14:paraId="1D23F372" w14:textId="47EF47E4" w:rsidR="6B267453" w:rsidRDefault="6B267453" w:rsidP="6B26745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Решите неравенство </w:t>
      </w:r>
      <w:r>
        <w:rPr>
          <w:noProof/>
        </w:rPr>
        <w:drawing>
          <wp:inline distT="0" distB="0" distL="0" distR="0" wp14:anchorId="337B43D1" wp14:editId="3EB89964">
            <wp:extent cx="1209675" cy="171450"/>
            <wp:effectExtent l="0" t="0" r="0" b="0"/>
            <wp:docPr id="1666525061" name="Рисунок 1666525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8BD1C1" wp14:editId="0E3B9859">
            <wp:extent cx="1209675" cy="171450"/>
            <wp:effectExtent l="0" t="0" r="0" b="0"/>
            <wp:docPr id="514000187" name="Рисунок 51400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3182F" w14:textId="6729ADA7" w:rsidR="6B267453" w:rsidRDefault="6B267453" w:rsidP="6B26745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Решите неравенство (х – 3) (х + 2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) &gt;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</w:p>
    <w:p w14:paraId="659F933B" w14:textId="4226BB24" w:rsidR="6B267453" w:rsidRDefault="6B267453" w:rsidP="6B26745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Решить систему неравенств </w:t>
      </w:r>
      <w:r>
        <w:rPr>
          <w:noProof/>
        </w:rPr>
        <w:drawing>
          <wp:inline distT="0" distB="0" distL="0" distR="0" wp14:anchorId="442D7ADA" wp14:editId="1F1EA3E3">
            <wp:extent cx="590550" cy="419100"/>
            <wp:effectExtent l="0" t="0" r="0" b="0"/>
            <wp:docPr id="2130918386" name="Рисунок 2130918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77321" w14:textId="327D5F19" w:rsidR="6B267453" w:rsidRDefault="6B267453" w:rsidP="6B2674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A5185D" w14:textId="2D6EAAB9" w:rsidR="6B267453" w:rsidRDefault="6B267453"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Ответы: 1) х ≤ 8; 2) х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&lt; –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0,05; 3) х ≥ 5; 4) х ≤ 1; 5) х &gt; –2; 6) х &lt; 11; 7) ; 8) (-2;0];</w:t>
      </w:r>
    </w:p>
    <w:sectPr w:rsidR="6B26745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EFE"/>
    <w:multiLevelType w:val="hybridMultilevel"/>
    <w:tmpl w:val="170C8A6A"/>
    <w:lvl w:ilvl="0" w:tplc="8B6E810C">
      <w:start w:val="1"/>
      <w:numFmt w:val="decimal"/>
      <w:lvlText w:val="%1."/>
      <w:lvlJc w:val="left"/>
      <w:pPr>
        <w:ind w:left="720" w:hanging="360"/>
      </w:pPr>
    </w:lvl>
    <w:lvl w:ilvl="1" w:tplc="3712F8E2">
      <w:start w:val="1"/>
      <w:numFmt w:val="decimal"/>
      <w:lvlText w:val="%2."/>
      <w:lvlJc w:val="left"/>
      <w:pPr>
        <w:ind w:left="1440" w:hanging="360"/>
      </w:pPr>
    </w:lvl>
    <w:lvl w:ilvl="2" w:tplc="91BA33A6">
      <w:start w:val="1"/>
      <w:numFmt w:val="lowerRoman"/>
      <w:lvlText w:val="%3."/>
      <w:lvlJc w:val="right"/>
      <w:pPr>
        <w:ind w:left="2160" w:hanging="180"/>
      </w:pPr>
    </w:lvl>
    <w:lvl w:ilvl="3" w:tplc="EB14E0DE">
      <w:start w:val="1"/>
      <w:numFmt w:val="decimal"/>
      <w:lvlText w:val="%4."/>
      <w:lvlJc w:val="left"/>
      <w:pPr>
        <w:ind w:left="2880" w:hanging="360"/>
      </w:pPr>
    </w:lvl>
    <w:lvl w:ilvl="4" w:tplc="47CCC9FA">
      <w:start w:val="1"/>
      <w:numFmt w:val="lowerLetter"/>
      <w:lvlText w:val="%5."/>
      <w:lvlJc w:val="left"/>
      <w:pPr>
        <w:ind w:left="3600" w:hanging="360"/>
      </w:pPr>
    </w:lvl>
    <w:lvl w:ilvl="5" w:tplc="F9EA1D3E">
      <w:start w:val="1"/>
      <w:numFmt w:val="lowerRoman"/>
      <w:lvlText w:val="%6."/>
      <w:lvlJc w:val="right"/>
      <w:pPr>
        <w:ind w:left="4320" w:hanging="180"/>
      </w:pPr>
    </w:lvl>
    <w:lvl w:ilvl="6" w:tplc="3070A3BC">
      <w:start w:val="1"/>
      <w:numFmt w:val="decimal"/>
      <w:lvlText w:val="%7."/>
      <w:lvlJc w:val="left"/>
      <w:pPr>
        <w:ind w:left="5040" w:hanging="360"/>
      </w:pPr>
    </w:lvl>
    <w:lvl w:ilvl="7" w:tplc="06E0185E">
      <w:start w:val="1"/>
      <w:numFmt w:val="lowerLetter"/>
      <w:lvlText w:val="%8."/>
      <w:lvlJc w:val="left"/>
      <w:pPr>
        <w:ind w:left="5760" w:hanging="360"/>
      </w:pPr>
    </w:lvl>
    <w:lvl w:ilvl="8" w:tplc="4D8EB3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35"/>
    <w:multiLevelType w:val="hybridMultilevel"/>
    <w:tmpl w:val="124EC276"/>
    <w:lvl w:ilvl="0" w:tplc="B8EA749E">
      <w:start w:val="1"/>
      <w:numFmt w:val="decimal"/>
      <w:lvlText w:val="%1)"/>
      <w:lvlJc w:val="left"/>
      <w:pPr>
        <w:ind w:left="720" w:hanging="360"/>
      </w:pPr>
    </w:lvl>
    <w:lvl w:ilvl="1" w:tplc="3BAEFEE8">
      <w:start w:val="1"/>
      <w:numFmt w:val="lowerLetter"/>
      <w:lvlText w:val="%2."/>
      <w:lvlJc w:val="left"/>
      <w:pPr>
        <w:ind w:left="1440" w:hanging="360"/>
      </w:pPr>
    </w:lvl>
    <w:lvl w:ilvl="2" w:tplc="9E84960A">
      <w:start w:val="1"/>
      <w:numFmt w:val="lowerRoman"/>
      <w:lvlText w:val="%3."/>
      <w:lvlJc w:val="right"/>
      <w:pPr>
        <w:ind w:left="2160" w:hanging="180"/>
      </w:pPr>
    </w:lvl>
    <w:lvl w:ilvl="3" w:tplc="749E6642">
      <w:start w:val="1"/>
      <w:numFmt w:val="decimal"/>
      <w:lvlText w:val="%4."/>
      <w:lvlJc w:val="left"/>
      <w:pPr>
        <w:ind w:left="2880" w:hanging="360"/>
      </w:pPr>
    </w:lvl>
    <w:lvl w:ilvl="4" w:tplc="5EF07C10">
      <w:start w:val="1"/>
      <w:numFmt w:val="lowerLetter"/>
      <w:lvlText w:val="%5."/>
      <w:lvlJc w:val="left"/>
      <w:pPr>
        <w:ind w:left="3600" w:hanging="360"/>
      </w:pPr>
    </w:lvl>
    <w:lvl w:ilvl="5" w:tplc="FEB61D90">
      <w:start w:val="1"/>
      <w:numFmt w:val="lowerRoman"/>
      <w:lvlText w:val="%6."/>
      <w:lvlJc w:val="right"/>
      <w:pPr>
        <w:ind w:left="4320" w:hanging="180"/>
      </w:pPr>
    </w:lvl>
    <w:lvl w:ilvl="6" w:tplc="968AB02A">
      <w:start w:val="1"/>
      <w:numFmt w:val="decimal"/>
      <w:lvlText w:val="%7."/>
      <w:lvlJc w:val="left"/>
      <w:pPr>
        <w:ind w:left="5040" w:hanging="360"/>
      </w:pPr>
    </w:lvl>
    <w:lvl w:ilvl="7" w:tplc="B32E57D0">
      <w:start w:val="1"/>
      <w:numFmt w:val="lowerLetter"/>
      <w:lvlText w:val="%8."/>
      <w:lvlJc w:val="left"/>
      <w:pPr>
        <w:ind w:left="5760" w:hanging="360"/>
      </w:pPr>
    </w:lvl>
    <w:lvl w:ilvl="8" w:tplc="1A64F0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7E6C"/>
    <w:multiLevelType w:val="hybridMultilevel"/>
    <w:tmpl w:val="964412C8"/>
    <w:lvl w:ilvl="0" w:tplc="D262A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89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86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4B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8E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0C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8B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8D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E4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64C"/>
    <w:multiLevelType w:val="hybridMultilevel"/>
    <w:tmpl w:val="4028D224"/>
    <w:lvl w:ilvl="0" w:tplc="43C41FDE">
      <w:start w:val="1"/>
      <w:numFmt w:val="decimal"/>
      <w:lvlText w:val="%1."/>
      <w:lvlJc w:val="left"/>
      <w:pPr>
        <w:ind w:left="720" w:hanging="360"/>
      </w:pPr>
    </w:lvl>
    <w:lvl w:ilvl="1" w:tplc="EA0EBE46">
      <w:start w:val="1"/>
      <w:numFmt w:val="lowerLetter"/>
      <w:lvlText w:val="%2."/>
      <w:lvlJc w:val="left"/>
      <w:pPr>
        <w:ind w:left="1440" w:hanging="360"/>
      </w:pPr>
    </w:lvl>
    <w:lvl w:ilvl="2" w:tplc="2FA090A6">
      <w:start w:val="1"/>
      <w:numFmt w:val="lowerRoman"/>
      <w:lvlText w:val="%3."/>
      <w:lvlJc w:val="right"/>
      <w:pPr>
        <w:ind w:left="2160" w:hanging="180"/>
      </w:pPr>
    </w:lvl>
    <w:lvl w:ilvl="3" w:tplc="9E189E08">
      <w:start w:val="1"/>
      <w:numFmt w:val="decimal"/>
      <w:lvlText w:val="%4."/>
      <w:lvlJc w:val="left"/>
      <w:pPr>
        <w:ind w:left="2880" w:hanging="360"/>
      </w:pPr>
    </w:lvl>
    <w:lvl w:ilvl="4" w:tplc="2380709E">
      <w:start w:val="1"/>
      <w:numFmt w:val="lowerLetter"/>
      <w:lvlText w:val="%5."/>
      <w:lvlJc w:val="left"/>
      <w:pPr>
        <w:ind w:left="3600" w:hanging="360"/>
      </w:pPr>
    </w:lvl>
    <w:lvl w:ilvl="5" w:tplc="BE880FB8">
      <w:start w:val="1"/>
      <w:numFmt w:val="lowerRoman"/>
      <w:lvlText w:val="%6."/>
      <w:lvlJc w:val="right"/>
      <w:pPr>
        <w:ind w:left="4320" w:hanging="180"/>
      </w:pPr>
    </w:lvl>
    <w:lvl w:ilvl="6" w:tplc="632C2746">
      <w:start w:val="1"/>
      <w:numFmt w:val="decimal"/>
      <w:lvlText w:val="%7."/>
      <w:lvlJc w:val="left"/>
      <w:pPr>
        <w:ind w:left="5040" w:hanging="360"/>
      </w:pPr>
    </w:lvl>
    <w:lvl w:ilvl="7" w:tplc="EC74D02C">
      <w:start w:val="1"/>
      <w:numFmt w:val="lowerLetter"/>
      <w:lvlText w:val="%8."/>
      <w:lvlJc w:val="left"/>
      <w:pPr>
        <w:ind w:left="5760" w:hanging="360"/>
      </w:pPr>
    </w:lvl>
    <w:lvl w:ilvl="8" w:tplc="9F6446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6A9F"/>
    <w:multiLevelType w:val="hybridMultilevel"/>
    <w:tmpl w:val="656A335C"/>
    <w:lvl w:ilvl="0" w:tplc="E0325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E7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C7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47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CE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0C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9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AB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CA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C0715"/>
    <w:multiLevelType w:val="hybridMultilevel"/>
    <w:tmpl w:val="AC6E7416"/>
    <w:lvl w:ilvl="0" w:tplc="FE8E4BFE">
      <w:start w:val="1"/>
      <w:numFmt w:val="decimal"/>
      <w:lvlText w:val="%1."/>
      <w:lvlJc w:val="left"/>
      <w:pPr>
        <w:ind w:left="720" w:hanging="360"/>
      </w:pPr>
    </w:lvl>
    <w:lvl w:ilvl="1" w:tplc="D04A4F1A">
      <w:start w:val="1"/>
      <w:numFmt w:val="lowerLetter"/>
      <w:lvlText w:val="%2."/>
      <w:lvlJc w:val="left"/>
      <w:pPr>
        <w:ind w:left="1440" w:hanging="360"/>
      </w:pPr>
    </w:lvl>
    <w:lvl w:ilvl="2" w:tplc="1978685C">
      <w:start w:val="1"/>
      <w:numFmt w:val="lowerRoman"/>
      <w:lvlText w:val="%3."/>
      <w:lvlJc w:val="right"/>
      <w:pPr>
        <w:ind w:left="2160" w:hanging="180"/>
      </w:pPr>
    </w:lvl>
    <w:lvl w:ilvl="3" w:tplc="05B2EF3E">
      <w:start w:val="1"/>
      <w:numFmt w:val="decimal"/>
      <w:lvlText w:val="%4."/>
      <w:lvlJc w:val="left"/>
      <w:pPr>
        <w:ind w:left="2880" w:hanging="360"/>
      </w:pPr>
    </w:lvl>
    <w:lvl w:ilvl="4" w:tplc="DE06185E">
      <w:start w:val="1"/>
      <w:numFmt w:val="lowerLetter"/>
      <w:lvlText w:val="%5."/>
      <w:lvlJc w:val="left"/>
      <w:pPr>
        <w:ind w:left="3600" w:hanging="360"/>
      </w:pPr>
    </w:lvl>
    <w:lvl w:ilvl="5" w:tplc="2B4ED18C">
      <w:start w:val="1"/>
      <w:numFmt w:val="lowerRoman"/>
      <w:lvlText w:val="%6."/>
      <w:lvlJc w:val="right"/>
      <w:pPr>
        <w:ind w:left="4320" w:hanging="180"/>
      </w:pPr>
    </w:lvl>
    <w:lvl w:ilvl="6" w:tplc="76309A70">
      <w:start w:val="1"/>
      <w:numFmt w:val="decimal"/>
      <w:lvlText w:val="%7."/>
      <w:lvlJc w:val="left"/>
      <w:pPr>
        <w:ind w:left="5040" w:hanging="360"/>
      </w:pPr>
    </w:lvl>
    <w:lvl w:ilvl="7" w:tplc="53961AAA">
      <w:start w:val="1"/>
      <w:numFmt w:val="lowerLetter"/>
      <w:lvlText w:val="%8."/>
      <w:lvlJc w:val="left"/>
      <w:pPr>
        <w:ind w:left="5760" w:hanging="360"/>
      </w:pPr>
    </w:lvl>
    <w:lvl w:ilvl="8" w:tplc="2EB2AE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74FA"/>
    <w:multiLevelType w:val="hybridMultilevel"/>
    <w:tmpl w:val="BF9A298E"/>
    <w:lvl w:ilvl="0" w:tplc="9A9275F2">
      <w:start w:val="1"/>
      <w:numFmt w:val="decimal"/>
      <w:lvlText w:val="%1."/>
      <w:lvlJc w:val="left"/>
      <w:pPr>
        <w:ind w:left="720" w:hanging="360"/>
      </w:pPr>
    </w:lvl>
    <w:lvl w:ilvl="1" w:tplc="476693A0">
      <w:start w:val="1"/>
      <w:numFmt w:val="lowerLetter"/>
      <w:lvlText w:val="%2."/>
      <w:lvlJc w:val="left"/>
      <w:pPr>
        <w:ind w:left="1440" w:hanging="360"/>
      </w:pPr>
    </w:lvl>
    <w:lvl w:ilvl="2" w:tplc="0C847DAE">
      <w:start w:val="1"/>
      <w:numFmt w:val="lowerRoman"/>
      <w:lvlText w:val="%3."/>
      <w:lvlJc w:val="right"/>
      <w:pPr>
        <w:ind w:left="2160" w:hanging="180"/>
      </w:pPr>
    </w:lvl>
    <w:lvl w:ilvl="3" w:tplc="F11E9B16">
      <w:start w:val="1"/>
      <w:numFmt w:val="decimal"/>
      <w:lvlText w:val="%4."/>
      <w:lvlJc w:val="left"/>
      <w:pPr>
        <w:ind w:left="2880" w:hanging="360"/>
      </w:pPr>
    </w:lvl>
    <w:lvl w:ilvl="4" w:tplc="40E62CD4">
      <w:start w:val="1"/>
      <w:numFmt w:val="lowerLetter"/>
      <w:lvlText w:val="%5."/>
      <w:lvlJc w:val="left"/>
      <w:pPr>
        <w:ind w:left="3600" w:hanging="360"/>
      </w:pPr>
    </w:lvl>
    <w:lvl w:ilvl="5" w:tplc="08364576">
      <w:start w:val="1"/>
      <w:numFmt w:val="lowerRoman"/>
      <w:lvlText w:val="%6."/>
      <w:lvlJc w:val="right"/>
      <w:pPr>
        <w:ind w:left="4320" w:hanging="180"/>
      </w:pPr>
    </w:lvl>
    <w:lvl w:ilvl="6" w:tplc="0B866658">
      <w:start w:val="1"/>
      <w:numFmt w:val="decimal"/>
      <w:lvlText w:val="%7."/>
      <w:lvlJc w:val="left"/>
      <w:pPr>
        <w:ind w:left="5040" w:hanging="360"/>
      </w:pPr>
    </w:lvl>
    <w:lvl w:ilvl="7" w:tplc="D0108666">
      <w:start w:val="1"/>
      <w:numFmt w:val="lowerLetter"/>
      <w:lvlText w:val="%8."/>
      <w:lvlJc w:val="left"/>
      <w:pPr>
        <w:ind w:left="5760" w:hanging="360"/>
      </w:pPr>
    </w:lvl>
    <w:lvl w:ilvl="8" w:tplc="788634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E01C4"/>
    <w:multiLevelType w:val="hybridMultilevel"/>
    <w:tmpl w:val="BC8A7842"/>
    <w:lvl w:ilvl="0" w:tplc="EA149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A3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27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C5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40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A7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4D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82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6E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5D16"/>
    <w:multiLevelType w:val="multilevel"/>
    <w:tmpl w:val="1D28E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5EAD5308"/>
    <w:multiLevelType w:val="hybridMultilevel"/>
    <w:tmpl w:val="366AECB8"/>
    <w:lvl w:ilvl="0" w:tplc="07522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67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668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E1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89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21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E5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86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0F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57979"/>
    <w:multiLevelType w:val="hybridMultilevel"/>
    <w:tmpl w:val="F7F645CC"/>
    <w:lvl w:ilvl="0" w:tplc="132AB1C4">
      <w:start w:val="1"/>
      <w:numFmt w:val="decimal"/>
      <w:lvlText w:val="%1."/>
      <w:lvlJc w:val="left"/>
      <w:pPr>
        <w:ind w:left="720" w:hanging="360"/>
      </w:pPr>
    </w:lvl>
    <w:lvl w:ilvl="1" w:tplc="578AD758">
      <w:start w:val="1"/>
      <w:numFmt w:val="lowerLetter"/>
      <w:lvlText w:val="%2."/>
      <w:lvlJc w:val="left"/>
      <w:pPr>
        <w:ind w:left="1440" w:hanging="360"/>
      </w:pPr>
    </w:lvl>
    <w:lvl w:ilvl="2" w:tplc="D512AF22">
      <w:start w:val="1"/>
      <w:numFmt w:val="lowerRoman"/>
      <w:lvlText w:val="%3."/>
      <w:lvlJc w:val="right"/>
      <w:pPr>
        <w:ind w:left="2160" w:hanging="180"/>
      </w:pPr>
    </w:lvl>
    <w:lvl w:ilvl="3" w:tplc="28ACB30A">
      <w:start w:val="1"/>
      <w:numFmt w:val="decimal"/>
      <w:lvlText w:val="%4."/>
      <w:lvlJc w:val="left"/>
      <w:pPr>
        <w:ind w:left="2880" w:hanging="360"/>
      </w:pPr>
    </w:lvl>
    <w:lvl w:ilvl="4" w:tplc="0AF25C18">
      <w:start w:val="1"/>
      <w:numFmt w:val="lowerLetter"/>
      <w:lvlText w:val="%5."/>
      <w:lvlJc w:val="left"/>
      <w:pPr>
        <w:ind w:left="3600" w:hanging="360"/>
      </w:pPr>
    </w:lvl>
    <w:lvl w:ilvl="5" w:tplc="69681380">
      <w:start w:val="1"/>
      <w:numFmt w:val="lowerRoman"/>
      <w:lvlText w:val="%6."/>
      <w:lvlJc w:val="right"/>
      <w:pPr>
        <w:ind w:left="4320" w:hanging="180"/>
      </w:pPr>
    </w:lvl>
    <w:lvl w:ilvl="6" w:tplc="8CBA65B4">
      <w:start w:val="1"/>
      <w:numFmt w:val="decimal"/>
      <w:lvlText w:val="%7."/>
      <w:lvlJc w:val="left"/>
      <w:pPr>
        <w:ind w:left="5040" w:hanging="360"/>
      </w:pPr>
    </w:lvl>
    <w:lvl w:ilvl="7" w:tplc="2BBAD644">
      <w:start w:val="1"/>
      <w:numFmt w:val="lowerLetter"/>
      <w:lvlText w:val="%8."/>
      <w:lvlJc w:val="left"/>
      <w:pPr>
        <w:ind w:left="5760" w:hanging="360"/>
      </w:pPr>
    </w:lvl>
    <w:lvl w:ilvl="8" w:tplc="7CD09B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99E"/>
    <w:multiLevelType w:val="hybridMultilevel"/>
    <w:tmpl w:val="C8005482"/>
    <w:lvl w:ilvl="0" w:tplc="7108A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CD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A5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65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0D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49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0B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08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0F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82081"/>
    <w:multiLevelType w:val="multilevel"/>
    <w:tmpl w:val="3A5668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677F6F"/>
    <w:rsid w:val="00B92AF7"/>
    <w:rsid w:val="0A998430"/>
    <w:rsid w:val="2A0FD608"/>
    <w:rsid w:val="49098E1B"/>
    <w:rsid w:val="574538EE"/>
    <w:rsid w:val="686E183C"/>
    <w:rsid w:val="6B267453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2</cp:revision>
  <dcterms:created xsi:type="dcterms:W3CDTF">2020-05-15T01:15:00Z</dcterms:created>
  <dcterms:modified xsi:type="dcterms:W3CDTF">2020-05-15T01:18:00Z</dcterms:modified>
</cp:coreProperties>
</file>